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47" w:rsidRPr="00F7013A" w:rsidRDefault="002F7247" w:rsidP="00F7013A">
      <w:pPr>
        <w:jc w:val="center"/>
        <w:rPr>
          <w:b/>
          <w:color w:val="002060"/>
          <w:sz w:val="32"/>
          <w:szCs w:val="32"/>
        </w:rPr>
      </w:pPr>
      <w:r w:rsidRPr="002F7247">
        <w:rPr>
          <w:b/>
          <w:color w:val="002060"/>
          <w:sz w:val="32"/>
          <w:szCs w:val="32"/>
        </w:rPr>
        <w:t>INTERESNE DEJAVNOSTI</w:t>
      </w:r>
      <w:r>
        <w:rPr>
          <w:b/>
          <w:color w:val="002060"/>
          <w:sz w:val="32"/>
          <w:szCs w:val="32"/>
        </w:rPr>
        <w:t>, NEOBVEZNI IZBIRNI PREDMETI</w:t>
      </w:r>
      <w:r w:rsidR="00DF538F">
        <w:rPr>
          <w:b/>
          <w:color w:val="002060"/>
          <w:sz w:val="32"/>
          <w:szCs w:val="32"/>
        </w:rPr>
        <w:t xml:space="preserve"> 2017/18</w:t>
      </w:r>
      <w:r w:rsidR="00F7013A">
        <w:rPr>
          <w:b/>
          <w:color w:val="002060"/>
          <w:sz w:val="32"/>
          <w:szCs w:val="32"/>
        </w:rPr>
        <w:t xml:space="preserve"> – </w:t>
      </w:r>
      <w:r w:rsidR="00DF538F" w:rsidRPr="004A14AF">
        <w:rPr>
          <w:b/>
          <w:color w:val="002060"/>
          <w:sz w:val="32"/>
          <w:szCs w:val="32"/>
        </w:rPr>
        <w:t>1</w:t>
      </w:r>
      <w:r w:rsidR="00F7013A" w:rsidRPr="004A14AF">
        <w:rPr>
          <w:b/>
          <w:color w:val="002060"/>
          <w:sz w:val="32"/>
          <w:szCs w:val="32"/>
        </w:rPr>
        <w:t>. polletje</w:t>
      </w:r>
      <w:r w:rsidR="00F7013A">
        <w:rPr>
          <w:b/>
          <w:color w:val="002060"/>
          <w:sz w:val="32"/>
          <w:szCs w:val="32"/>
        </w:rPr>
        <w:br/>
      </w:r>
      <w:r w:rsidRPr="002F7247">
        <w:rPr>
          <w:b/>
          <w:color w:val="002060"/>
          <w:sz w:val="28"/>
          <w:szCs w:val="28"/>
          <w:u w:val="single"/>
        </w:rPr>
        <w:t>PONEDELJEK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3119"/>
      </w:tblGrid>
      <w:tr w:rsidR="002F7247" w:rsidRPr="002F7247" w:rsidTr="004A14AF">
        <w:tc>
          <w:tcPr>
            <w:tcW w:w="2122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2F7247" w:rsidRPr="002F7247" w:rsidRDefault="002F7247" w:rsidP="002F724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F7247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4A14AF" w:rsidRPr="004A14AF" w:rsidTr="004A14AF">
        <w:tc>
          <w:tcPr>
            <w:tcW w:w="2122" w:type="dxa"/>
          </w:tcPr>
          <w:p w:rsidR="00FC202E" w:rsidRPr="004A14AF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7.30 – 8.15</w:t>
            </w:r>
          </w:p>
          <w:p w:rsidR="00FC202E" w:rsidRPr="004A14AF" w:rsidRDefault="00FC202E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02E" w:rsidRPr="004A14AF" w:rsidRDefault="004A14A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6.-9.r</w:t>
            </w:r>
          </w:p>
          <w:p w:rsidR="004A14AF" w:rsidRPr="004A14AF" w:rsidRDefault="004A14AF" w:rsidP="002F7247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4A14AF" w:rsidRPr="004A14AF" w:rsidRDefault="004A14A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6.r</w:t>
            </w:r>
          </w:p>
        </w:tc>
        <w:tc>
          <w:tcPr>
            <w:tcW w:w="2693" w:type="dxa"/>
          </w:tcPr>
          <w:p w:rsidR="00FC202E" w:rsidRPr="004A14AF" w:rsidRDefault="004A14AF" w:rsidP="002F7247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Podjetni in inovativni z IKT/Krožek za razmišljanje</w:t>
            </w:r>
          </w:p>
        </w:tc>
        <w:tc>
          <w:tcPr>
            <w:tcW w:w="3119" w:type="dxa"/>
          </w:tcPr>
          <w:p w:rsidR="00FC202E" w:rsidRPr="004A14AF" w:rsidRDefault="00FC202E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4A14AF" w:rsidRPr="00D065B2" w:rsidTr="00D065B2">
        <w:trPr>
          <w:trHeight w:val="70"/>
        </w:trPr>
        <w:tc>
          <w:tcPr>
            <w:tcW w:w="2122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4A14AF" w:rsidRPr="00D065B2" w:rsidRDefault="004A14AF" w:rsidP="004A14A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1.A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693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ČRKARIJE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 xml:space="preserve">Darja Rovšek </w:t>
            </w: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 – 13.45</w:t>
            </w: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3.a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3.b</w:t>
            </w:r>
          </w:p>
        </w:tc>
        <w:tc>
          <w:tcPr>
            <w:tcW w:w="2693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FOLKLORA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Maja Rebolj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13.00-13.45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5., 6.R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RAČUNALNIŠTVO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Urška Wertl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13.00-13.45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4., 5. in 6.r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NEMŠČINA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Diana Večernik Djuratović</w:t>
            </w:r>
          </w:p>
        </w:tc>
      </w:tr>
      <w:tr w:rsidR="004A14AF" w:rsidRPr="000D52EE" w:rsidTr="004A14AF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13.30-14.15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4.r</w:t>
            </w:r>
          </w:p>
        </w:tc>
        <w:tc>
          <w:tcPr>
            <w:tcW w:w="2693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13.30-14.15</w:t>
            </w:r>
          </w:p>
          <w:p w:rsidR="004A14AF" w:rsidRPr="004A14AF" w:rsidRDefault="004A14AF" w:rsidP="004A14A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693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ŠPORTNA URICA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Marko Mrhar</w:t>
            </w:r>
          </w:p>
        </w:tc>
      </w:tr>
      <w:tr w:rsidR="000D52EE" w:rsidRPr="004A14AF" w:rsidTr="004A14AF">
        <w:tc>
          <w:tcPr>
            <w:tcW w:w="2122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13.45 – 14.30</w:t>
            </w:r>
          </w:p>
        </w:tc>
        <w:tc>
          <w:tcPr>
            <w:tcW w:w="1417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3" w:type="dxa"/>
          </w:tcPr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119" w:type="dxa"/>
          </w:tcPr>
          <w:p w:rsidR="000D52EE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Bojana Glavan</w:t>
            </w:r>
          </w:p>
          <w:p w:rsidR="000D52EE" w:rsidRPr="004A14AF" w:rsidRDefault="000D52EE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4A14AF" w:rsidTr="004A14AF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14.15-15.00</w:t>
            </w:r>
          </w:p>
        </w:tc>
        <w:tc>
          <w:tcPr>
            <w:tcW w:w="1417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693" w:type="dxa"/>
          </w:tcPr>
          <w:p w:rsidR="004A14AF" w:rsidRPr="004A14AF" w:rsidRDefault="00D065B2" w:rsidP="004A14AF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PRIPRAVA NA ŠP.</w:t>
            </w:r>
            <w:r w:rsidR="004A14AF">
              <w:rPr>
                <w:color w:val="002060"/>
                <w:sz w:val="28"/>
                <w:szCs w:val="28"/>
              </w:rPr>
              <w:t xml:space="preserve"> TEKMOVANJA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Marko Mrhar</w:t>
            </w:r>
          </w:p>
        </w:tc>
      </w:tr>
    </w:tbl>
    <w:p w:rsidR="002F7247" w:rsidRPr="00565689" w:rsidRDefault="002F7247">
      <w:pPr>
        <w:rPr>
          <w:color w:val="FF0000"/>
          <w:sz w:val="16"/>
          <w:szCs w:val="16"/>
        </w:rPr>
      </w:pPr>
    </w:p>
    <w:p w:rsidR="008D419F" w:rsidRPr="004A14AF" w:rsidRDefault="008D419F" w:rsidP="004A14AF">
      <w:pPr>
        <w:jc w:val="center"/>
        <w:rPr>
          <w:b/>
          <w:color w:val="002060"/>
          <w:sz w:val="28"/>
          <w:szCs w:val="28"/>
          <w:u w:val="single"/>
        </w:rPr>
      </w:pPr>
      <w:r w:rsidRPr="004A14AF">
        <w:rPr>
          <w:b/>
          <w:color w:val="002060"/>
          <w:sz w:val="28"/>
          <w:szCs w:val="28"/>
          <w:u w:val="single"/>
        </w:rPr>
        <w:t>TOREK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275"/>
        <w:gridCol w:w="2835"/>
        <w:gridCol w:w="3119"/>
      </w:tblGrid>
      <w:tr w:rsidR="004A14AF" w:rsidRPr="004A14AF" w:rsidTr="00CB42A4">
        <w:tc>
          <w:tcPr>
            <w:tcW w:w="2122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565689" w:rsidRPr="000D52EE" w:rsidTr="00CB42A4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7.30 – 8.15</w:t>
            </w:r>
          </w:p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19F" w:rsidRPr="000D52EE" w:rsidRDefault="004A14A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5., 6.</w:t>
            </w:r>
          </w:p>
        </w:tc>
        <w:tc>
          <w:tcPr>
            <w:tcW w:w="2835" w:type="dxa"/>
          </w:tcPr>
          <w:p w:rsidR="008D419F" w:rsidRPr="000D52EE" w:rsidRDefault="004A14A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119" w:type="dxa"/>
          </w:tcPr>
          <w:p w:rsidR="008D419F" w:rsidRPr="000D52EE" w:rsidRDefault="004A14AF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</w:tc>
      </w:tr>
      <w:tr w:rsidR="004A14AF" w:rsidRPr="000D52EE" w:rsidTr="00CB42A4">
        <w:tc>
          <w:tcPr>
            <w:tcW w:w="2122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1.B</w:t>
            </w:r>
          </w:p>
        </w:tc>
        <w:tc>
          <w:tcPr>
            <w:tcW w:w="2835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119" w:type="dxa"/>
          </w:tcPr>
          <w:p w:rsidR="004A14AF" w:rsidRPr="000D52EE" w:rsidRDefault="004A14AF" w:rsidP="004A14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LIKOVNI KROŽEK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Janja Bergant</w:t>
            </w: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2., 3.R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Ema Gortnar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13.30-14.15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4.,5.r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OTROŠKI PEVSKI ZBOR</w:t>
            </w: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Ema Gortnar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4A14AF" w:rsidRPr="004A14AF" w:rsidTr="00CB42A4">
        <w:tc>
          <w:tcPr>
            <w:tcW w:w="2122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13.45-14.30</w:t>
            </w:r>
          </w:p>
        </w:tc>
        <w:tc>
          <w:tcPr>
            <w:tcW w:w="127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35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ODBOJKA</w:t>
            </w:r>
          </w:p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A14AF" w:rsidRPr="004A14AF" w:rsidRDefault="004A14AF" w:rsidP="004A14AF">
            <w:pPr>
              <w:jc w:val="center"/>
              <w:rPr>
                <w:color w:val="002060"/>
                <w:sz w:val="28"/>
                <w:szCs w:val="28"/>
              </w:rPr>
            </w:pPr>
            <w:r w:rsidRPr="004A14AF">
              <w:rPr>
                <w:color w:val="002060"/>
                <w:sz w:val="28"/>
                <w:szCs w:val="28"/>
              </w:rPr>
              <w:t>Jasna Jelen</w:t>
            </w:r>
          </w:p>
        </w:tc>
      </w:tr>
    </w:tbl>
    <w:p w:rsidR="004A14AF" w:rsidRDefault="004A14AF" w:rsidP="004A14AF">
      <w:pPr>
        <w:jc w:val="center"/>
        <w:rPr>
          <w:b/>
          <w:color w:val="002060"/>
          <w:sz w:val="28"/>
          <w:szCs w:val="28"/>
          <w:u w:val="single"/>
        </w:rPr>
      </w:pPr>
    </w:p>
    <w:p w:rsidR="008D419F" w:rsidRPr="004A14AF" w:rsidRDefault="008D419F" w:rsidP="004A14AF">
      <w:pPr>
        <w:jc w:val="center"/>
        <w:rPr>
          <w:b/>
          <w:color w:val="002060"/>
          <w:sz w:val="28"/>
          <w:szCs w:val="28"/>
          <w:u w:val="single"/>
        </w:rPr>
      </w:pPr>
      <w:r w:rsidRPr="004A14AF">
        <w:rPr>
          <w:b/>
          <w:color w:val="002060"/>
          <w:sz w:val="28"/>
          <w:szCs w:val="28"/>
          <w:u w:val="single"/>
        </w:rPr>
        <w:t>SREDA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4A14AF" w:rsidRPr="004A14AF" w:rsidTr="00FC202E">
        <w:tc>
          <w:tcPr>
            <w:tcW w:w="2122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4A14AF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14AF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11.55-12.40</w:t>
            </w:r>
          </w:p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3.R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12.40-13.25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12.45 - 13.30</w:t>
            </w:r>
            <w:r>
              <w:rPr>
                <w:color w:val="002060"/>
                <w:sz w:val="28"/>
                <w:szCs w:val="28"/>
              </w:rPr>
              <w:t xml:space="preserve"> / 14 dni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KREATIVNO PISANJE</w:t>
            </w:r>
          </w:p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5B48" w:rsidRPr="001E5B48" w:rsidRDefault="001E5B48" w:rsidP="001E5B4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 xml:space="preserve">Nevenka </w:t>
            </w:r>
            <w:proofErr w:type="spellStart"/>
            <w:r w:rsidRPr="001E5B48">
              <w:rPr>
                <w:color w:val="002060"/>
                <w:sz w:val="28"/>
                <w:szCs w:val="28"/>
              </w:rPr>
              <w:t>Štibernik</w:t>
            </w:r>
            <w:proofErr w:type="spellEnd"/>
          </w:p>
        </w:tc>
      </w:tr>
      <w:tr w:rsidR="001E5B48" w:rsidRPr="004A14AF" w:rsidTr="004E10D8">
        <w:tc>
          <w:tcPr>
            <w:tcW w:w="2122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13.25-14.10</w:t>
            </w:r>
          </w:p>
        </w:tc>
        <w:tc>
          <w:tcPr>
            <w:tcW w:w="1148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4A14AF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1E5B48" w:rsidRPr="000D52EE" w:rsidTr="004E10D8">
        <w:tc>
          <w:tcPr>
            <w:tcW w:w="2122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4., 5., 6.R</w:t>
            </w:r>
          </w:p>
        </w:tc>
        <w:tc>
          <w:tcPr>
            <w:tcW w:w="2821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NEMŠČINA</w:t>
            </w:r>
          </w:p>
        </w:tc>
        <w:tc>
          <w:tcPr>
            <w:tcW w:w="3260" w:type="dxa"/>
          </w:tcPr>
          <w:p w:rsidR="001E5B48" w:rsidRPr="000D52EE" w:rsidRDefault="001E5B48" w:rsidP="001E5B4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Diana Večernik Djuratović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14.55 – 15.40</w:t>
            </w:r>
          </w:p>
        </w:tc>
        <w:tc>
          <w:tcPr>
            <w:tcW w:w="1148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4A14AF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1E5B48" w:rsidP="001E5B4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FC202E" w:rsidRPr="00565689" w:rsidRDefault="00FC202E" w:rsidP="008D419F">
      <w:pPr>
        <w:rPr>
          <w:color w:val="FF0000"/>
          <w:sz w:val="28"/>
          <w:szCs w:val="28"/>
        </w:rPr>
      </w:pPr>
    </w:p>
    <w:p w:rsidR="008D419F" w:rsidRPr="001E5B48" w:rsidRDefault="008D419F" w:rsidP="001E5B48">
      <w:pPr>
        <w:jc w:val="center"/>
        <w:rPr>
          <w:b/>
          <w:color w:val="002060"/>
          <w:sz w:val="28"/>
          <w:szCs w:val="28"/>
          <w:u w:val="single"/>
        </w:rPr>
      </w:pPr>
      <w:r w:rsidRPr="001E5B48">
        <w:rPr>
          <w:b/>
          <w:color w:val="002060"/>
          <w:sz w:val="28"/>
          <w:szCs w:val="28"/>
          <w:u w:val="single"/>
        </w:rPr>
        <w:t>ČETRTEK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1E5B48" w:rsidRPr="001E5B48" w:rsidTr="00FC202E">
        <w:tc>
          <w:tcPr>
            <w:tcW w:w="2122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8D419F" w:rsidRPr="001E5B48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E5B48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1E5B48" w:rsidRPr="000D52EE" w:rsidTr="004E10D8">
        <w:tc>
          <w:tcPr>
            <w:tcW w:w="2122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1.A</w:t>
            </w:r>
          </w:p>
        </w:tc>
        <w:tc>
          <w:tcPr>
            <w:tcW w:w="2821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ANGLEŠČINA</w:t>
            </w:r>
          </w:p>
        </w:tc>
        <w:tc>
          <w:tcPr>
            <w:tcW w:w="3260" w:type="dxa"/>
          </w:tcPr>
          <w:p w:rsidR="008D419F" w:rsidRPr="000D52EE" w:rsidRDefault="00FE4B0C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Nevenka Marolt</w:t>
            </w:r>
          </w:p>
        </w:tc>
      </w:tr>
      <w:tr w:rsidR="00565689" w:rsidRPr="001E5B48" w:rsidTr="004E10D8">
        <w:tc>
          <w:tcPr>
            <w:tcW w:w="2122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12.15 – 13.00</w:t>
            </w:r>
          </w:p>
        </w:tc>
        <w:tc>
          <w:tcPr>
            <w:tcW w:w="1148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8D419F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URA PRAVLJIC</w:t>
            </w:r>
          </w:p>
          <w:p w:rsidR="001E5B48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419F" w:rsidRPr="001E5B48" w:rsidRDefault="001E5B48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Saša Milohnoja</w:t>
            </w:r>
          </w:p>
        </w:tc>
      </w:tr>
      <w:tr w:rsidR="00565689" w:rsidRPr="000D52EE" w:rsidTr="004E10D8">
        <w:tc>
          <w:tcPr>
            <w:tcW w:w="2122" w:type="dxa"/>
          </w:tcPr>
          <w:p w:rsidR="00BD5A59" w:rsidRPr="000D52EE" w:rsidRDefault="00BD5A59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12.45-13.30</w:t>
            </w:r>
          </w:p>
          <w:p w:rsidR="008D419F" w:rsidRPr="000D52EE" w:rsidRDefault="008D419F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8D419F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BD5A59" w:rsidRPr="000D52EE" w:rsidRDefault="00BD5A59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12.45-13.30</w:t>
            </w:r>
          </w:p>
          <w:p w:rsidR="00BD5A59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8D419F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8D419F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565689" w:rsidRPr="00565689" w:rsidTr="004E10D8">
        <w:tc>
          <w:tcPr>
            <w:tcW w:w="2122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13.05 -13.50</w:t>
            </w:r>
          </w:p>
        </w:tc>
        <w:tc>
          <w:tcPr>
            <w:tcW w:w="1148" w:type="dxa"/>
          </w:tcPr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PREPEVALNICA</w:t>
            </w:r>
          </w:p>
        </w:tc>
        <w:tc>
          <w:tcPr>
            <w:tcW w:w="3260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Anja Mohorič</w:t>
            </w:r>
          </w:p>
          <w:p w:rsidR="00BD5A59" w:rsidRPr="001E5B48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565689" w:rsidRPr="001E5B48" w:rsidTr="004E10D8">
        <w:tc>
          <w:tcPr>
            <w:tcW w:w="2122" w:type="dxa"/>
          </w:tcPr>
          <w:p w:rsidR="00BD5A59" w:rsidRPr="001E5B48" w:rsidRDefault="00BD5A59" w:rsidP="008F4185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13.</w:t>
            </w:r>
            <w:r w:rsidR="008F4185" w:rsidRPr="001E5B48">
              <w:rPr>
                <w:color w:val="002060"/>
                <w:sz w:val="28"/>
                <w:szCs w:val="28"/>
              </w:rPr>
              <w:t>00-13.45</w:t>
            </w:r>
          </w:p>
        </w:tc>
        <w:tc>
          <w:tcPr>
            <w:tcW w:w="1148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MAVRIČNA USTVARJALNICA</w:t>
            </w:r>
          </w:p>
        </w:tc>
        <w:tc>
          <w:tcPr>
            <w:tcW w:w="3260" w:type="dxa"/>
          </w:tcPr>
          <w:p w:rsidR="00BD5A59" w:rsidRPr="001E5B48" w:rsidRDefault="001E5B48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Simona Košenina</w:t>
            </w:r>
          </w:p>
        </w:tc>
      </w:tr>
      <w:tr w:rsidR="001E5B48" w:rsidRPr="001E5B48" w:rsidTr="004E10D8">
        <w:tc>
          <w:tcPr>
            <w:tcW w:w="2122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13.30 – 14.1</w:t>
            </w:r>
            <w:r w:rsidR="00FC202E" w:rsidRPr="001E5B48">
              <w:rPr>
                <w:color w:val="002060"/>
                <w:sz w:val="28"/>
                <w:szCs w:val="28"/>
              </w:rPr>
              <w:t>5</w:t>
            </w:r>
            <w:r w:rsidRPr="001E5B48">
              <w:rPr>
                <w:color w:val="002060"/>
                <w:sz w:val="28"/>
                <w:szCs w:val="28"/>
              </w:rPr>
              <w:t>/ 14 dni</w:t>
            </w:r>
          </w:p>
        </w:tc>
        <w:tc>
          <w:tcPr>
            <w:tcW w:w="1148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3.r/4.r</w:t>
            </w:r>
          </w:p>
        </w:tc>
        <w:tc>
          <w:tcPr>
            <w:tcW w:w="2821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SMEJALNA URICA</w:t>
            </w:r>
          </w:p>
        </w:tc>
        <w:tc>
          <w:tcPr>
            <w:tcW w:w="3260" w:type="dxa"/>
          </w:tcPr>
          <w:p w:rsidR="00FC202E" w:rsidRPr="001E5B48" w:rsidRDefault="001E5B48" w:rsidP="00FC202E">
            <w:pPr>
              <w:jc w:val="center"/>
              <w:rPr>
                <w:color w:val="002060"/>
                <w:sz w:val="28"/>
                <w:szCs w:val="28"/>
              </w:rPr>
            </w:pPr>
            <w:r w:rsidRPr="001E5B48">
              <w:rPr>
                <w:color w:val="002060"/>
                <w:sz w:val="28"/>
                <w:szCs w:val="28"/>
              </w:rPr>
              <w:t>Urška Wertl</w:t>
            </w:r>
          </w:p>
          <w:p w:rsidR="00FC202E" w:rsidRPr="001E5B48" w:rsidRDefault="00FC202E" w:rsidP="00FC202E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BD5A59" w:rsidRPr="000D52EE" w:rsidRDefault="00BD5A59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13.45-14.30</w:t>
            </w:r>
          </w:p>
        </w:tc>
        <w:tc>
          <w:tcPr>
            <w:tcW w:w="1148" w:type="dxa"/>
          </w:tcPr>
          <w:p w:rsidR="00BD5A59" w:rsidRPr="000D52EE" w:rsidRDefault="00BD5A59" w:rsidP="000D52EE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5.</w:t>
            </w:r>
            <w:r w:rsidR="000D52EE" w:rsidRPr="000D52EE">
              <w:rPr>
                <w:b/>
                <w:color w:val="C00000"/>
                <w:sz w:val="28"/>
                <w:szCs w:val="28"/>
              </w:rPr>
              <w:t>, 6.r</w:t>
            </w:r>
          </w:p>
        </w:tc>
        <w:tc>
          <w:tcPr>
            <w:tcW w:w="2821" w:type="dxa"/>
          </w:tcPr>
          <w:p w:rsidR="00BD5A59" w:rsidRPr="000D52EE" w:rsidRDefault="000D52EE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TEHNIKA</w:t>
            </w:r>
          </w:p>
        </w:tc>
        <w:tc>
          <w:tcPr>
            <w:tcW w:w="3260" w:type="dxa"/>
          </w:tcPr>
          <w:p w:rsidR="00BD5A59" w:rsidRPr="000D52EE" w:rsidRDefault="000D52EE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Marija Ločniškar</w:t>
            </w:r>
          </w:p>
          <w:p w:rsidR="00BD5A59" w:rsidRPr="000D52EE" w:rsidRDefault="00BD5A59" w:rsidP="00BD5A5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BD5A59" w:rsidRPr="000D52EE" w:rsidRDefault="00FC202E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12.45-13.30</w:t>
            </w:r>
          </w:p>
        </w:tc>
        <w:tc>
          <w:tcPr>
            <w:tcW w:w="1148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BD5A59" w:rsidRPr="000D52EE" w:rsidRDefault="00BD5A59" w:rsidP="00BD5A59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1E5B48" w:rsidRPr="001E5B48" w:rsidTr="004E10D8">
        <w:tc>
          <w:tcPr>
            <w:tcW w:w="2122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14.15 – 15.00</w:t>
            </w:r>
          </w:p>
        </w:tc>
        <w:tc>
          <w:tcPr>
            <w:tcW w:w="1148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1.r</w:t>
            </w:r>
          </w:p>
        </w:tc>
        <w:tc>
          <w:tcPr>
            <w:tcW w:w="2821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1E5B48" w:rsidRPr="001E5B48" w:rsidRDefault="001E5B48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0D52EE" w:rsidRPr="001E5B48" w:rsidTr="004E10D8">
        <w:tc>
          <w:tcPr>
            <w:tcW w:w="2122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15.00</w:t>
            </w:r>
            <w:r>
              <w:rPr>
                <w:b/>
                <w:color w:val="00B050"/>
                <w:sz w:val="28"/>
                <w:szCs w:val="28"/>
              </w:rPr>
              <w:t xml:space="preserve"> – 15.45</w:t>
            </w:r>
          </w:p>
        </w:tc>
        <w:tc>
          <w:tcPr>
            <w:tcW w:w="1148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5., 6.r</w:t>
            </w:r>
          </w:p>
        </w:tc>
        <w:tc>
          <w:tcPr>
            <w:tcW w:w="2821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0D52EE" w:rsidRPr="001E5B48" w:rsidRDefault="000D52EE" w:rsidP="00BD5A5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FC202E" w:rsidRPr="00565689" w:rsidRDefault="00FC202E" w:rsidP="008D419F">
      <w:pPr>
        <w:rPr>
          <w:color w:val="FF0000"/>
          <w:sz w:val="28"/>
          <w:szCs w:val="28"/>
        </w:rPr>
      </w:pPr>
    </w:p>
    <w:p w:rsidR="008D419F" w:rsidRPr="00565689" w:rsidRDefault="008D419F" w:rsidP="000D52EE">
      <w:pPr>
        <w:jc w:val="center"/>
        <w:rPr>
          <w:b/>
          <w:color w:val="FF0000"/>
          <w:sz w:val="28"/>
          <w:szCs w:val="28"/>
          <w:u w:val="single"/>
        </w:rPr>
      </w:pPr>
      <w:r w:rsidRPr="000D52EE">
        <w:rPr>
          <w:b/>
          <w:color w:val="002060"/>
          <w:sz w:val="28"/>
          <w:szCs w:val="28"/>
          <w:u w:val="single"/>
        </w:rPr>
        <w:t>PETEK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122"/>
        <w:gridCol w:w="1148"/>
        <w:gridCol w:w="2821"/>
        <w:gridCol w:w="3260"/>
      </w:tblGrid>
      <w:tr w:rsidR="000D52EE" w:rsidRPr="000D52EE" w:rsidTr="004E10D8">
        <w:tc>
          <w:tcPr>
            <w:tcW w:w="2122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ČAS</w:t>
            </w:r>
          </w:p>
        </w:tc>
        <w:tc>
          <w:tcPr>
            <w:tcW w:w="1148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RAZRED</w:t>
            </w:r>
          </w:p>
        </w:tc>
        <w:tc>
          <w:tcPr>
            <w:tcW w:w="2821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NAZIV DEJAVNOSTI</w:t>
            </w:r>
          </w:p>
        </w:tc>
        <w:tc>
          <w:tcPr>
            <w:tcW w:w="3260" w:type="dxa"/>
          </w:tcPr>
          <w:p w:rsidR="008D419F" w:rsidRPr="000D52EE" w:rsidRDefault="008D419F" w:rsidP="004E10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D52EE">
              <w:rPr>
                <w:b/>
                <w:color w:val="002060"/>
                <w:sz w:val="28"/>
                <w:szCs w:val="28"/>
              </w:rPr>
              <w:t>MENTOR</w:t>
            </w:r>
          </w:p>
        </w:tc>
      </w:tr>
      <w:tr w:rsidR="000D52EE" w:rsidRPr="000D52EE" w:rsidTr="004E10D8">
        <w:tc>
          <w:tcPr>
            <w:tcW w:w="2122" w:type="dxa"/>
          </w:tcPr>
          <w:p w:rsidR="000D52EE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11.50 – 12.40</w:t>
            </w:r>
          </w:p>
        </w:tc>
        <w:tc>
          <w:tcPr>
            <w:tcW w:w="1148" w:type="dxa"/>
          </w:tcPr>
          <w:p w:rsidR="000D52EE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4.r</w:t>
            </w:r>
          </w:p>
        </w:tc>
        <w:tc>
          <w:tcPr>
            <w:tcW w:w="2821" w:type="dxa"/>
          </w:tcPr>
          <w:p w:rsidR="000D52EE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NIP RAČUNALNIŠTVO</w:t>
            </w:r>
          </w:p>
          <w:p w:rsidR="000D52EE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52EE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Urška Wertl</w:t>
            </w:r>
          </w:p>
        </w:tc>
      </w:tr>
      <w:tr w:rsidR="00565689" w:rsidRPr="000D52EE" w:rsidTr="004E10D8">
        <w:tc>
          <w:tcPr>
            <w:tcW w:w="2122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12.15-13.00</w:t>
            </w:r>
          </w:p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148" w:type="dxa"/>
          </w:tcPr>
          <w:p w:rsidR="008D419F" w:rsidRPr="000D52EE" w:rsidRDefault="00BD5A59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1.B</w:t>
            </w:r>
          </w:p>
        </w:tc>
        <w:tc>
          <w:tcPr>
            <w:tcW w:w="2821" w:type="dxa"/>
          </w:tcPr>
          <w:p w:rsidR="008D419F" w:rsidRPr="000D52EE" w:rsidRDefault="008D419F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NI</w:t>
            </w:r>
            <w:r w:rsidR="00BD5A59" w:rsidRPr="000D52EE">
              <w:rPr>
                <w:b/>
                <w:color w:val="C00000"/>
                <w:sz w:val="28"/>
                <w:szCs w:val="28"/>
              </w:rPr>
              <w:t>P</w:t>
            </w:r>
            <w:r w:rsidRPr="000D52EE">
              <w:rPr>
                <w:b/>
                <w:color w:val="C00000"/>
                <w:sz w:val="28"/>
                <w:szCs w:val="28"/>
              </w:rPr>
              <w:t xml:space="preserve"> ANGLEŠČINA</w:t>
            </w:r>
          </w:p>
        </w:tc>
        <w:tc>
          <w:tcPr>
            <w:tcW w:w="3260" w:type="dxa"/>
          </w:tcPr>
          <w:p w:rsidR="008D419F" w:rsidRPr="000D52EE" w:rsidRDefault="000D52EE" w:rsidP="004E10D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0D52EE">
              <w:rPr>
                <w:b/>
                <w:color w:val="C00000"/>
                <w:sz w:val="28"/>
                <w:szCs w:val="28"/>
              </w:rPr>
              <w:t>Jasna Brnot</w:t>
            </w:r>
          </w:p>
        </w:tc>
      </w:tr>
      <w:tr w:rsidR="000D52EE" w:rsidRPr="000D52EE" w:rsidTr="004E10D8">
        <w:tc>
          <w:tcPr>
            <w:tcW w:w="2122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12.40 – 13.25</w:t>
            </w:r>
          </w:p>
        </w:tc>
        <w:tc>
          <w:tcPr>
            <w:tcW w:w="1148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5.,6.r</w:t>
            </w:r>
          </w:p>
        </w:tc>
        <w:tc>
          <w:tcPr>
            <w:tcW w:w="2821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176490" w:rsidRPr="00176490" w:rsidTr="004E10D8">
        <w:tc>
          <w:tcPr>
            <w:tcW w:w="2122" w:type="dxa"/>
          </w:tcPr>
          <w:p w:rsidR="00176490" w:rsidRPr="00176490" w:rsidRDefault="00176490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12.45 – 13.30</w:t>
            </w:r>
          </w:p>
        </w:tc>
        <w:tc>
          <w:tcPr>
            <w:tcW w:w="1148" w:type="dxa"/>
          </w:tcPr>
          <w:p w:rsidR="00176490" w:rsidRPr="00176490" w:rsidRDefault="00176490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6.-9.r</w:t>
            </w:r>
          </w:p>
        </w:tc>
        <w:tc>
          <w:tcPr>
            <w:tcW w:w="2821" w:type="dxa"/>
          </w:tcPr>
          <w:p w:rsidR="00176490" w:rsidRPr="00176490" w:rsidRDefault="00176490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176490">
              <w:rPr>
                <w:color w:val="002060"/>
                <w:sz w:val="28"/>
                <w:szCs w:val="28"/>
              </w:rPr>
              <w:t>MLADINSKI PEVSKI ZBOR</w:t>
            </w:r>
          </w:p>
        </w:tc>
        <w:tc>
          <w:tcPr>
            <w:tcW w:w="3260" w:type="dxa"/>
          </w:tcPr>
          <w:p w:rsidR="00176490" w:rsidRPr="00176490" w:rsidRDefault="00176490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Ema Gortnar</w:t>
            </w:r>
          </w:p>
        </w:tc>
      </w:tr>
      <w:tr w:rsidR="000D52EE" w:rsidRPr="000D52EE" w:rsidTr="004E10D8">
        <w:tc>
          <w:tcPr>
            <w:tcW w:w="2122" w:type="dxa"/>
          </w:tcPr>
          <w:p w:rsidR="008D419F" w:rsidRPr="000D52EE" w:rsidRDefault="008F4185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13.00-13.45</w:t>
            </w:r>
          </w:p>
        </w:tc>
        <w:tc>
          <w:tcPr>
            <w:tcW w:w="1148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3.r</w:t>
            </w:r>
            <w:r w:rsidR="008F4185" w:rsidRPr="000D52EE">
              <w:rPr>
                <w:color w:val="002060"/>
                <w:sz w:val="28"/>
                <w:szCs w:val="28"/>
              </w:rPr>
              <w:t>-18</w:t>
            </w:r>
          </w:p>
          <w:p w:rsidR="00BD5A59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821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RAČUNALNIŠTVO</w:t>
            </w:r>
          </w:p>
        </w:tc>
        <w:tc>
          <w:tcPr>
            <w:tcW w:w="3260" w:type="dxa"/>
          </w:tcPr>
          <w:p w:rsidR="008D419F" w:rsidRPr="000D52EE" w:rsidRDefault="00BD5A59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0D52EE" w:rsidRPr="000D52EE" w:rsidTr="004E10D8">
        <w:tc>
          <w:tcPr>
            <w:tcW w:w="2122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13.30 – 14.15/14 dni</w:t>
            </w:r>
          </w:p>
        </w:tc>
        <w:tc>
          <w:tcPr>
            <w:tcW w:w="1148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1./2.r</w:t>
            </w:r>
          </w:p>
        </w:tc>
        <w:tc>
          <w:tcPr>
            <w:tcW w:w="2821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SMEJALNE URICE</w:t>
            </w:r>
          </w:p>
        </w:tc>
        <w:tc>
          <w:tcPr>
            <w:tcW w:w="3260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 w:rsidRPr="000D52EE">
              <w:rPr>
                <w:color w:val="002060"/>
                <w:sz w:val="28"/>
                <w:szCs w:val="28"/>
              </w:rPr>
              <w:t>Urška Wertl</w:t>
            </w:r>
          </w:p>
        </w:tc>
      </w:tr>
      <w:tr w:rsidR="000D52EE" w:rsidRPr="000D52EE" w:rsidTr="004E10D8">
        <w:tc>
          <w:tcPr>
            <w:tcW w:w="2122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13.45 – 14.30</w:t>
            </w:r>
          </w:p>
        </w:tc>
        <w:tc>
          <w:tcPr>
            <w:tcW w:w="1148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5.r</w:t>
            </w:r>
          </w:p>
        </w:tc>
        <w:tc>
          <w:tcPr>
            <w:tcW w:w="2821" w:type="dxa"/>
          </w:tcPr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ORIGAMI</w:t>
            </w:r>
          </w:p>
        </w:tc>
        <w:tc>
          <w:tcPr>
            <w:tcW w:w="3260" w:type="dxa"/>
          </w:tcPr>
          <w:p w:rsid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Marjeta Jesenko</w:t>
            </w:r>
          </w:p>
          <w:p w:rsidR="000D52EE" w:rsidRPr="000D52EE" w:rsidRDefault="000D52EE" w:rsidP="004E10D8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FC202E" w:rsidRPr="000D52EE" w:rsidTr="004E10D8">
        <w:tc>
          <w:tcPr>
            <w:tcW w:w="2122" w:type="dxa"/>
          </w:tcPr>
          <w:p w:rsidR="008D419F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14.10 – 14.55</w:t>
            </w:r>
          </w:p>
        </w:tc>
        <w:tc>
          <w:tcPr>
            <w:tcW w:w="1148" w:type="dxa"/>
          </w:tcPr>
          <w:p w:rsidR="00FE4B0C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3.r</w:t>
            </w:r>
          </w:p>
        </w:tc>
        <w:tc>
          <w:tcPr>
            <w:tcW w:w="2821" w:type="dxa"/>
          </w:tcPr>
          <w:p w:rsidR="008D419F" w:rsidRPr="000D52EE" w:rsidRDefault="000D52EE" w:rsidP="00FE4B0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8D419F" w:rsidRPr="000D52EE" w:rsidRDefault="008D419F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0D52EE" w:rsidRPr="000D52EE" w:rsidTr="004E10D8">
        <w:tc>
          <w:tcPr>
            <w:tcW w:w="2122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14.55 – 15.40</w:t>
            </w:r>
          </w:p>
        </w:tc>
        <w:tc>
          <w:tcPr>
            <w:tcW w:w="1148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D52EE">
              <w:rPr>
                <w:b/>
                <w:color w:val="00B050"/>
                <w:sz w:val="28"/>
                <w:szCs w:val="28"/>
              </w:rPr>
              <w:t>2.r</w:t>
            </w:r>
          </w:p>
        </w:tc>
        <w:tc>
          <w:tcPr>
            <w:tcW w:w="2821" w:type="dxa"/>
          </w:tcPr>
          <w:p w:rsidR="000D52EE" w:rsidRPr="000D52EE" w:rsidRDefault="000D52EE" w:rsidP="00FE4B0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E5B48">
              <w:rPr>
                <w:b/>
                <w:color w:val="00B050"/>
                <w:sz w:val="28"/>
                <w:szCs w:val="28"/>
              </w:rPr>
              <w:t>ZDRAV ŽIVLJENJSKI SLOG</w:t>
            </w:r>
          </w:p>
        </w:tc>
        <w:tc>
          <w:tcPr>
            <w:tcW w:w="3260" w:type="dxa"/>
          </w:tcPr>
          <w:p w:rsidR="000D52EE" w:rsidRPr="000D52EE" w:rsidRDefault="000D52EE" w:rsidP="004E10D8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8D419F" w:rsidRPr="00D065B2" w:rsidRDefault="008D419F" w:rsidP="008D419F">
      <w:pPr>
        <w:rPr>
          <w:color w:val="002060"/>
          <w:sz w:val="28"/>
          <w:szCs w:val="28"/>
        </w:rPr>
      </w:pPr>
    </w:p>
    <w:p w:rsidR="00D065B2" w:rsidRPr="00D065B2" w:rsidRDefault="00D065B2">
      <w:pPr>
        <w:rPr>
          <w:b/>
          <w:color w:val="002060"/>
          <w:sz w:val="28"/>
          <w:szCs w:val="28"/>
        </w:rPr>
      </w:pPr>
      <w:r w:rsidRPr="00D065B2">
        <w:rPr>
          <w:b/>
          <w:color w:val="002060"/>
          <w:sz w:val="28"/>
          <w:szCs w:val="28"/>
        </w:rPr>
        <w:t>Po dogovoru:</w:t>
      </w:r>
    </w:p>
    <w:p w:rsidR="008D419F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 w:rsidRPr="00D065B2">
        <w:rPr>
          <w:color w:val="002060"/>
          <w:sz w:val="28"/>
          <w:szCs w:val="28"/>
        </w:rPr>
        <w:t xml:space="preserve">1.R – pravljično – likovna </w:t>
      </w:r>
      <w:proofErr w:type="spellStart"/>
      <w:r w:rsidRPr="00D065B2">
        <w:rPr>
          <w:color w:val="002060"/>
          <w:sz w:val="28"/>
          <w:szCs w:val="28"/>
        </w:rPr>
        <w:t>ustvarjalnica</w:t>
      </w:r>
      <w:proofErr w:type="spellEnd"/>
      <w:r w:rsidRPr="00D065B2">
        <w:rPr>
          <w:color w:val="002060"/>
          <w:sz w:val="28"/>
          <w:szCs w:val="28"/>
        </w:rPr>
        <w:t xml:space="preserve"> – Barbara Kavčič, Janja Bergant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5.r – kolesarski izpit – praktična vožnja – Špela Trunk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4., 5.r – dramski krožek – Olga Vodopivec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4.r – </w:t>
      </w:r>
      <w:proofErr w:type="spellStart"/>
      <w:r>
        <w:rPr>
          <w:color w:val="002060"/>
          <w:sz w:val="28"/>
          <w:szCs w:val="28"/>
        </w:rPr>
        <w:t>Eko</w:t>
      </w:r>
      <w:proofErr w:type="spellEnd"/>
      <w:r>
        <w:rPr>
          <w:color w:val="002060"/>
          <w:sz w:val="28"/>
          <w:szCs w:val="28"/>
        </w:rPr>
        <w:t xml:space="preserve"> vrt – Špela Trunk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4., 5.r – </w:t>
      </w:r>
      <w:proofErr w:type="spellStart"/>
      <w:r>
        <w:rPr>
          <w:color w:val="002060"/>
          <w:sz w:val="28"/>
          <w:szCs w:val="28"/>
        </w:rPr>
        <w:t>Matemček</w:t>
      </w:r>
      <w:proofErr w:type="spellEnd"/>
      <w:r>
        <w:rPr>
          <w:color w:val="002060"/>
          <w:sz w:val="28"/>
          <w:szCs w:val="28"/>
        </w:rPr>
        <w:t xml:space="preserve"> – Nevenka </w:t>
      </w:r>
      <w:proofErr w:type="spellStart"/>
      <w:r>
        <w:rPr>
          <w:color w:val="002060"/>
          <w:sz w:val="28"/>
          <w:szCs w:val="28"/>
        </w:rPr>
        <w:t>Štibernik</w:t>
      </w:r>
      <w:proofErr w:type="spellEnd"/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Bralne značke – Barbara Kavčič, Irena Fabek, Jasna Brnot</w:t>
      </w:r>
    </w:p>
    <w:p w:rsid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6. – 9.r </w:t>
      </w:r>
      <w:r w:rsidR="00AC7E89">
        <w:rPr>
          <w:color w:val="002060"/>
          <w:sz w:val="28"/>
          <w:szCs w:val="28"/>
        </w:rPr>
        <w:t>–</w:t>
      </w:r>
      <w:r>
        <w:rPr>
          <w:color w:val="002060"/>
          <w:sz w:val="28"/>
          <w:szCs w:val="28"/>
        </w:rPr>
        <w:t xml:space="preserve"> </w:t>
      </w:r>
      <w:proofErr w:type="spellStart"/>
      <w:r>
        <w:rPr>
          <w:color w:val="002060"/>
          <w:sz w:val="28"/>
          <w:szCs w:val="28"/>
        </w:rPr>
        <w:t>Konstruktorstvo</w:t>
      </w:r>
      <w:proofErr w:type="spellEnd"/>
      <w:r>
        <w:rPr>
          <w:color w:val="002060"/>
          <w:sz w:val="28"/>
          <w:szCs w:val="28"/>
        </w:rPr>
        <w:t xml:space="preserve"> – Marija Ločniškar</w:t>
      </w:r>
    </w:p>
    <w:p w:rsidR="00D065B2" w:rsidRPr="00D065B2" w:rsidRDefault="00D065B2" w:rsidP="00D065B2">
      <w:pPr>
        <w:pStyle w:val="Odstavekseznama"/>
        <w:numPr>
          <w:ilvl w:val="0"/>
          <w:numId w:val="1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8., 9.r - Biološki krožek – Janez Sečnik</w:t>
      </w:r>
      <w:bookmarkStart w:id="0" w:name="_GoBack"/>
      <w:bookmarkEnd w:id="0"/>
    </w:p>
    <w:sectPr w:rsidR="00D065B2" w:rsidRPr="00D065B2" w:rsidSect="00F7013A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FE" w:rsidRDefault="007A3BFE" w:rsidP="008D419F">
      <w:pPr>
        <w:spacing w:after="0" w:line="240" w:lineRule="auto"/>
      </w:pPr>
      <w:r>
        <w:separator/>
      </w:r>
    </w:p>
  </w:endnote>
  <w:endnote w:type="continuationSeparator" w:id="0">
    <w:p w:rsidR="007A3BFE" w:rsidRDefault="007A3BFE" w:rsidP="008D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FE" w:rsidRDefault="007A3BFE" w:rsidP="008D419F">
      <w:pPr>
        <w:spacing w:after="0" w:line="240" w:lineRule="auto"/>
      </w:pPr>
      <w:r>
        <w:separator/>
      </w:r>
    </w:p>
  </w:footnote>
  <w:footnote w:type="continuationSeparator" w:id="0">
    <w:p w:rsidR="007A3BFE" w:rsidRDefault="007A3BFE" w:rsidP="008D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9F" w:rsidRDefault="00DF538F">
    <w:pPr>
      <w:pStyle w:val="Glava"/>
    </w:pPr>
    <w:r>
      <w:t>Osnovna šola Pirniče</w:t>
    </w:r>
    <w:r>
      <w:tab/>
    </w:r>
    <w:r>
      <w:tab/>
      <w:t>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B28C1"/>
    <w:multiLevelType w:val="hybridMultilevel"/>
    <w:tmpl w:val="BD084B80"/>
    <w:lvl w:ilvl="0" w:tplc="C36C8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7"/>
    <w:rsid w:val="0009377A"/>
    <w:rsid w:val="000D52EE"/>
    <w:rsid w:val="00176490"/>
    <w:rsid w:val="001E5B48"/>
    <w:rsid w:val="00267D65"/>
    <w:rsid w:val="002F7247"/>
    <w:rsid w:val="003E120D"/>
    <w:rsid w:val="004A14AF"/>
    <w:rsid w:val="004D37BB"/>
    <w:rsid w:val="00565689"/>
    <w:rsid w:val="006453A4"/>
    <w:rsid w:val="006C5A4F"/>
    <w:rsid w:val="007357F5"/>
    <w:rsid w:val="007A3BFE"/>
    <w:rsid w:val="007D7DA0"/>
    <w:rsid w:val="00876A3E"/>
    <w:rsid w:val="008D419F"/>
    <w:rsid w:val="008F4185"/>
    <w:rsid w:val="009634F4"/>
    <w:rsid w:val="00966B64"/>
    <w:rsid w:val="00983C1C"/>
    <w:rsid w:val="009B4469"/>
    <w:rsid w:val="00AC7E89"/>
    <w:rsid w:val="00B94ED0"/>
    <w:rsid w:val="00BD5A59"/>
    <w:rsid w:val="00C80136"/>
    <w:rsid w:val="00CB42A4"/>
    <w:rsid w:val="00D065B2"/>
    <w:rsid w:val="00D22AF0"/>
    <w:rsid w:val="00DF538F"/>
    <w:rsid w:val="00F45F68"/>
    <w:rsid w:val="00F653E2"/>
    <w:rsid w:val="00F7013A"/>
    <w:rsid w:val="00F7257D"/>
    <w:rsid w:val="00F84032"/>
    <w:rsid w:val="00F86566"/>
    <w:rsid w:val="00FC202E"/>
    <w:rsid w:val="00FE4B0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70728-EDB4-4E58-B926-B9FB931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19F"/>
  </w:style>
  <w:style w:type="paragraph" w:styleId="Noga">
    <w:name w:val="footer"/>
    <w:basedOn w:val="Navaden"/>
    <w:link w:val="NogaZnak"/>
    <w:uiPriority w:val="99"/>
    <w:unhideWhenUsed/>
    <w:rsid w:val="008D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1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B0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0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7</cp:revision>
  <cp:lastPrinted>2017-01-27T12:16:00Z</cp:lastPrinted>
  <dcterms:created xsi:type="dcterms:W3CDTF">2017-08-24T19:05:00Z</dcterms:created>
  <dcterms:modified xsi:type="dcterms:W3CDTF">2017-08-30T13:51:00Z</dcterms:modified>
</cp:coreProperties>
</file>